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30C" w:rsidRDefault="0054030C" w:rsidP="00967C70">
      <w:pPr>
        <w:rPr>
          <w:b/>
        </w:rPr>
      </w:pPr>
    </w:p>
    <w:p w:rsidR="0054030C" w:rsidRDefault="0054030C" w:rsidP="00967C70">
      <w:pPr>
        <w:rPr>
          <w:b/>
        </w:rPr>
      </w:pPr>
    </w:p>
    <w:p w:rsidR="0054030C" w:rsidRDefault="0054030C" w:rsidP="008211FA">
      <w:pPr>
        <w:rPr>
          <w:b/>
        </w:rPr>
      </w:pPr>
      <w:r>
        <w:rPr>
          <w:b/>
        </w:rPr>
        <w:t>Всероссийская олимпиада школьников 2020-2021, ШЭ, история 9 класс</w:t>
      </w:r>
    </w:p>
    <w:p w:rsidR="0054030C" w:rsidRDefault="0054030C" w:rsidP="00967C70">
      <w:pPr>
        <w:rPr>
          <w:b/>
        </w:rPr>
      </w:pPr>
    </w:p>
    <w:p w:rsidR="0054030C" w:rsidRDefault="0054030C" w:rsidP="00967C70">
      <w:pPr>
        <w:rPr>
          <w:b/>
        </w:rPr>
      </w:pPr>
    </w:p>
    <w:p w:rsidR="0054030C" w:rsidRDefault="0054030C" w:rsidP="00967C70">
      <w:pPr>
        <w:rPr>
          <w:b/>
        </w:rPr>
      </w:pPr>
    </w:p>
    <w:p w:rsidR="0054030C" w:rsidRDefault="0054030C" w:rsidP="00967C70">
      <w:pPr>
        <w:rPr>
          <w:b/>
        </w:rPr>
      </w:pPr>
    </w:p>
    <w:p w:rsidR="0054030C" w:rsidRDefault="0054030C" w:rsidP="00967C70">
      <w:pPr>
        <w:rPr>
          <w:b/>
        </w:rPr>
      </w:pPr>
    </w:p>
    <w:p w:rsidR="0054030C" w:rsidRDefault="0054030C" w:rsidP="00967C70">
      <w:pPr>
        <w:rPr>
          <w:b/>
        </w:rPr>
      </w:pPr>
    </w:p>
    <w:p w:rsidR="0054030C" w:rsidRPr="00021D8F" w:rsidRDefault="0054030C" w:rsidP="00967C70">
      <w:pPr>
        <w:rPr>
          <w:b/>
          <w:lang w:val="en-US"/>
        </w:rPr>
      </w:pPr>
      <w:r>
        <w:rPr>
          <w:b/>
        </w:rPr>
        <w:t xml:space="preserve">ОТВЕТЫ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875"/>
        <w:gridCol w:w="560"/>
        <w:gridCol w:w="875"/>
        <w:gridCol w:w="560"/>
        <w:gridCol w:w="875"/>
      </w:tblGrid>
      <w:tr w:rsidR="0054030C" w:rsidRPr="003944B4" w:rsidTr="005819CF">
        <w:tc>
          <w:tcPr>
            <w:tcW w:w="0" w:type="auto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№</w:t>
            </w:r>
            <w:r w:rsidRPr="003944B4">
              <w:rPr>
                <w:b/>
              </w:rPr>
              <w:br/>
              <w:t>п/п</w:t>
            </w:r>
          </w:p>
        </w:tc>
        <w:tc>
          <w:tcPr>
            <w:tcW w:w="0" w:type="auto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Ответ</w:t>
            </w:r>
          </w:p>
        </w:tc>
        <w:tc>
          <w:tcPr>
            <w:tcW w:w="0" w:type="auto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№</w:t>
            </w:r>
            <w:r w:rsidRPr="003944B4">
              <w:rPr>
                <w:b/>
              </w:rPr>
              <w:br/>
              <w:t>п/п</w:t>
            </w:r>
          </w:p>
        </w:tc>
        <w:tc>
          <w:tcPr>
            <w:tcW w:w="0" w:type="auto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Ответ</w:t>
            </w:r>
          </w:p>
        </w:tc>
        <w:tc>
          <w:tcPr>
            <w:tcW w:w="0" w:type="auto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№</w:t>
            </w:r>
            <w:r w:rsidRPr="003944B4">
              <w:rPr>
                <w:b/>
              </w:rPr>
              <w:br/>
              <w:t>п/п</w:t>
            </w:r>
          </w:p>
        </w:tc>
        <w:tc>
          <w:tcPr>
            <w:tcW w:w="0" w:type="auto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Ответ</w:t>
            </w:r>
          </w:p>
        </w:tc>
      </w:tr>
      <w:tr w:rsidR="0054030C" w:rsidRPr="003944B4" w:rsidTr="005819CF"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4</w:t>
            </w:r>
          </w:p>
        </w:tc>
      </w:tr>
      <w:tr w:rsidR="0054030C" w:rsidRPr="003944B4" w:rsidTr="005819CF"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Г</w:t>
            </w:r>
          </w:p>
        </w:tc>
      </w:tr>
      <w:tr w:rsidR="0054030C" w:rsidRPr="003944B4" w:rsidTr="005819CF"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В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</w:p>
        </w:tc>
        <w:bookmarkStart w:id="0" w:name="_GoBack"/>
        <w:bookmarkEnd w:id="0"/>
      </w:tr>
      <w:tr w:rsidR="0054030C" w:rsidRPr="003944B4" w:rsidTr="005819CF"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Г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54030C" w:rsidRDefault="0054030C" w:rsidP="005819CF">
            <w:pPr>
              <w:jc w:val="center"/>
            </w:pPr>
          </w:p>
        </w:tc>
        <w:tc>
          <w:tcPr>
            <w:tcW w:w="0" w:type="auto"/>
          </w:tcPr>
          <w:p w:rsidR="0054030C" w:rsidRDefault="0054030C" w:rsidP="005819CF">
            <w:pPr>
              <w:jc w:val="center"/>
            </w:pPr>
          </w:p>
        </w:tc>
      </w:tr>
    </w:tbl>
    <w:p w:rsidR="0054030C" w:rsidRDefault="0054030C" w:rsidP="00967C70">
      <w:pPr>
        <w:jc w:val="center"/>
      </w:pPr>
      <w:r>
        <w:t>По 1 баллу за каждый правильный ответ. Сумма – 10 баллов</w:t>
      </w:r>
    </w:p>
    <w:p w:rsidR="0054030C" w:rsidRDefault="0054030C" w:rsidP="00967C70">
      <w:pPr>
        <w:jc w:val="center"/>
        <w:rPr>
          <w:b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7568"/>
        <w:gridCol w:w="2213"/>
      </w:tblGrid>
      <w:tr w:rsidR="0054030C" w:rsidRPr="003944B4" w:rsidTr="00967C70">
        <w:tc>
          <w:tcPr>
            <w:tcW w:w="992" w:type="dxa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№</w:t>
            </w:r>
            <w:r w:rsidRPr="003944B4">
              <w:rPr>
                <w:b/>
              </w:rPr>
              <w:br/>
              <w:t>п/п</w:t>
            </w:r>
          </w:p>
        </w:tc>
        <w:tc>
          <w:tcPr>
            <w:tcW w:w="7568" w:type="dxa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Правильный ответ</w:t>
            </w:r>
          </w:p>
        </w:tc>
        <w:tc>
          <w:tcPr>
            <w:tcW w:w="2213" w:type="dxa"/>
            <w:vAlign w:val="center"/>
          </w:tcPr>
          <w:p w:rsidR="0054030C" w:rsidRPr="003944B4" w:rsidRDefault="0054030C" w:rsidP="005819CF">
            <w:pPr>
              <w:jc w:val="center"/>
              <w:rPr>
                <w:b/>
              </w:rPr>
            </w:pPr>
            <w:r w:rsidRPr="003944B4">
              <w:rPr>
                <w:b/>
              </w:rPr>
              <w:t>Оценка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11</w:t>
            </w:r>
          </w:p>
        </w:tc>
        <w:tc>
          <w:tcPr>
            <w:tcW w:w="7568" w:type="dxa"/>
          </w:tcPr>
          <w:p w:rsidR="0054030C" w:rsidRDefault="0054030C" w:rsidP="005819CF">
            <w:r>
              <w:t>1</w:t>
            </w:r>
            <w:r w:rsidRPr="003944B4">
              <w:rPr>
                <w:i/>
              </w:rPr>
              <w:t>.</w:t>
            </w:r>
            <w:r>
              <w:t xml:space="preserve"> Основные даты Северной войны. 2 Даты принятия указов, связанных с изменением положения крестьян. 3. Наступательные операции Красной Армии в период Великой Отечественной войны.</w:t>
            </w:r>
          </w:p>
        </w:tc>
        <w:tc>
          <w:tcPr>
            <w:tcW w:w="2213" w:type="dxa"/>
          </w:tcPr>
          <w:p w:rsidR="0054030C" w:rsidRPr="001E29AD" w:rsidRDefault="0054030C" w:rsidP="005819CF">
            <w:r w:rsidRPr="001E29AD">
              <w:t xml:space="preserve">По </w:t>
            </w:r>
            <w:r>
              <w:t>1</w:t>
            </w:r>
            <w:r w:rsidRPr="001E29AD">
              <w:t xml:space="preserve">  балл</w:t>
            </w:r>
            <w:r>
              <w:t>у</w:t>
            </w:r>
            <w:r w:rsidRPr="001E29AD">
              <w:t xml:space="preserve"> за полный правильный ответ. Сумма – </w:t>
            </w:r>
            <w:r>
              <w:t xml:space="preserve">3 </w:t>
            </w:r>
            <w:r w:rsidRPr="001E29AD">
              <w:t>балл</w:t>
            </w:r>
            <w:r>
              <w:t>а</w:t>
            </w:r>
            <w:r w:rsidRPr="001E29AD">
              <w:t>.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12</w:t>
            </w:r>
          </w:p>
        </w:tc>
        <w:tc>
          <w:tcPr>
            <w:tcW w:w="7568" w:type="dxa"/>
          </w:tcPr>
          <w:p w:rsidR="0054030C" w:rsidRDefault="0054030C" w:rsidP="005819CF">
            <w:r>
              <w:t xml:space="preserve">Д, событие произошло в </w:t>
            </w:r>
            <w:r w:rsidRPr="003944B4">
              <w:rPr>
                <w:lang w:val="en-US"/>
              </w:rPr>
              <w:t>XVI </w:t>
            </w:r>
            <w:r>
              <w:t>веке.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2 балла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13</w:t>
            </w:r>
          </w:p>
        </w:tc>
        <w:tc>
          <w:tcPr>
            <w:tcW w:w="7568" w:type="dxa"/>
          </w:tcPr>
          <w:p w:rsidR="0054030C" w:rsidRPr="00D46F9D" w:rsidRDefault="0054030C" w:rsidP="005819CF">
            <w:r w:rsidRPr="00D46F9D">
              <w:t xml:space="preserve">1-князю Святославу, 2-Александра Невского, 3-Новгороде, 4-Апостол, 5-Петром </w:t>
            </w:r>
            <w:r w:rsidRPr="003944B4">
              <w:rPr>
                <w:lang w:val="en-US"/>
              </w:rPr>
              <w:t>III</w:t>
            </w:r>
            <w:r w:rsidRPr="00D46F9D">
              <w:t xml:space="preserve">, 6-Ектерины </w:t>
            </w:r>
            <w:r w:rsidRPr="003944B4">
              <w:rPr>
                <w:lang w:val="en-US"/>
              </w:rPr>
              <w:t>II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По 1 баллу за полный правильный ответ. Сумма – 6 баллов</w:t>
            </w:r>
          </w:p>
        </w:tc>
      </w:tr>
      <w:tr w:rsidR="0054030C" w:rsidRPr="003944B4" w:rsidTr="00967C70">
        <w:trPr>
          <w:trHeight w:val="635"/>
        </w:trPr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14</w:t>
            </w:r>
          </w:p>
        </w:tc>
        <w:tc>
          <w:tcPr>
            <w:tcW w:w="7568" w:type="dxa"/>
          </w:tcPr>
          <w:p w:rsidR="0054030C" w:rsidRDefault="0054030C" w:rsidP="005819CF">
            <w:r>
              <w:t>1-перегородчатая эмаль, 2-зернь, 3-скань, 4-мозаика, 5-фреска, 6-миниатюра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По 1  баллу за полный правильный ответ. Сумма – 6 баллов.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15</w:t>
            </w:r>
          </w:p>
        </w:tc>
        <w:tc>
          <w:tcPr>
            <w:tcW w:w="7568" w:type="dxa"/>
          </w:tcPr>
          <w:p w:rsidR="0054030C" w:rsidRDefault="0054030C" w:rsidP="005819CF">
            <w:r>
              <w:t>да, да, да, нет, нет, да.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По 1  баллу за правильный ответ. Сумма – 6 баллов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16</w:t>
            </w:r>
          </w:p>
        </w:tc>
        <w:tc>
          <w:tcPr>
            <w:tcW w:w="7568" w:type="dxa"/>
          </w:tcPr>
          <w:p w:rsidR="0054030C" w:rsidRPr="003944B4" w:rsidRDefault="0054030C" w:rsidP="005819CF">
            <w:pPr>
              <w:rPr>
                <w:i/>
              </w:rPr>
            </w:pPr>
            <w:r>
              <w:t>1- Государственных крестьян, несших тягло; 2- Георгий – имя, данное при крещении князя; 3- Он служил во времена Елизаветы Петровны в Кирасирском полку; 4- Романовы; 5- Елизавета; 6- Москву; 7- Меншиков</w:t>
            </w:r>
          </w:p>
        </w:tc>
        <w:tc>
          <w:tcPr>
            <w:tcW w:w="2213" w:type="dxa"/>
          </w:tcPr>
          <w:p w:rsidR="0054030C" w:rsidRPr="001E29AD" w:rsidRDefault="0054030C" w:rsidP="005819CF">
            <w:pPr>
              <w:spacing w:after="120"/>
            </w:pPr>
            <w:r w:rsidRPr="001E29AD">
              <w:t>Сумма 7 баллов.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17</w:t>
            </w:r>
          </w:p>
        </w:tc>
        <w:tc>
          <w:tcPr>
            <w:tcW w:w="7568" w:type="dxa"/>
          </w:tcPr>
          <w:p w:rsidR="0054030C" w:rsidRDefault="0054030C" w:rsidP="005819CF">
            <w:r>
              <w:t>1. метко, 2. знать свой маневр, 3. двух неученых дают, 4. приказывать, 5. боится, 6. штык – молодец, 7. и русский солдат пройдет, 8. легко в бою, 9. умением</w:t>
            </w:r>
          </w:p>
        </w:tc>
        <w:tc>
          <w:tcPr>
            <w:tcW w:w="2213" w:type="dxa"/>
          </w:tcPr>
          <w:p w:rsidR="0054030C" w:rsidRPr="001E29AD" w:rsidRDefault="0054030C" w:rsidP="005819CF">
            <w:pPr>
              <w:spacing w:after="120"/>
            </w:pPr>
            <w:r w:rsidRPr="001E29AD">
              <w:t>Сумма 9 баллов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18</w:t>
            </w:r>
          </w:p>
        </w:tc>
        <w:tc>
          <w:tcPr>
            <w:tcW w:w="7568" w:type="dxa"/>
          </w:tcPr>
          <w:p w:rsidR="0054030C" w:rsidRDefault="0054030C" w:rsidP="005819CF">
            <w:r>
              <w:t>г, в, б, д, е, а.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По 1 баллу за правильный ответ. Сумма – 6 баллов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19</w:t>
            </w:r>
          </w:p>
        </w:tc>
        <w:tc>
          <w:tcPr>
            <w:tcW w:w="7568" w:type="dxa"/>
          </w:tcPr>
          <w:p w:rsidR="0054030C" w:rsidRDefault="0054030C" w:rsidP="005819CF">
            <w:r>
              <w:t>а, в, г, д, б, е.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По 1 баллу за правильный ответ. Сумма – 6 баллов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20</w:t>
            </w:r>
          </w:p>
        </w:tc>
        <w:tc>
          <w:tcPr>
            <w:tcW w:w="7568" w:type="dxa"/>
          </w:tcPr>
          <w:p w:rsidR="0054030C" w:rsidRDefault="0054030C" w:rsidP="005819CF">
            <w:r>
              <w:t>Е, Б, В, А, Д, Г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По 1 баллу за правильный ответ. Сумма – 6 баллов</w:t>
            </w:r>
          </w:p>
        </w:tc>
      </w:tr>
      <w:tr w:rsidR="0054030C" w:rsidRPr="003944B4" w:rsidTr="00967C70">
        <w:trPr>
          <w:trHeight w:val="854"/>
        </w:trPr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21</w:t>
            </w:r>
          </w:p>
        </w:tc>
        <w:tc>
          <w:tcPr>
            <w:tcW w:w="7568" w:type="dxa"/>
          </w:tcPr>
          <w:p w:rsidR="0054030C" w:rsidRDefault="0054030C" w:rsidP="005819CF">
            <w:r>
              <w:t>6) Платить государственные налоги.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2</w:t>
            </w:r>
            <w:r w:rsidRPr="001E29AD">
              <w:t xml:space="preserve"> балла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22</w:t>
            </w:r>
          </w:p>
        </w:tc>
        <w:tc>
          <w:tcPr>
            <w:tcW w:w="7568" w:type="dxa"/>
          </w:tcPr>
          <w:p w:rsidR="0054030C" w:rsidRDefault="0054030C" w:rsidP="005819CF">
            <w:r>
              <w:t>1-Г, 2-Е, 3-А, 4-Б, 5-Д, 6-В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Сумма 6 баллов</w:t>
            </w:r>
          </w:p>
        </w:tc>
      </w:tr>
      <w:tr w:rsidR="0054030C" w:rsidRPr="003944B4" w:rsidTr="00967C70">
        <w:tc>
          <w:tcPr>
            <w:tcW w:w="992" w:type="dxa"/>
          </w:tcPr>
          <w:p w:rsidR="0054030C" w:rsidRDefault="0054030C" w:rsidP="005819CF">
            <w:pPr>
              <w:jc w:val="center"/>
            </w:pPr>
            <w:r>
              <w:t>23</w:t>
            </w:r>
          </w:p>
        </w:tc>
        <w:tc>
          <w:tcPr>
            <w:tcW w:w="7568" w:type="dxa"/>
          </w:tcPr>
          <w:p w:rsidR="0054030C" w:rsidRDefault="0054030C" w:rsidP="005819CF">
            <w:r>
              <w:t xml:space="preserve">1-правление Анны Иоанновны, 2-правление Елизаветы Петровны, 3-правление Екатерины </w:t>
            </w:r>
            <w:r w:rsidRPr="003944B4">
              <w:rPr>
                <w:lang w:val="en-US"/>
              </w:rPr>
              <w:t>II</w:t>
            </w:r>
            <w:r>
              <w:t>.</w:t>
            </w:r>
          </w:p>
        </w:tc>
        <w:tc>
          <w:tcPr>
            <w:tcW w:w="2213" w:type="dxa"/>
          </w:tcPr>
          <w:p w:rsidR="0054030C" w:rsidRPr="001E29AD" w:rsidRDefault="0054030C" w:rsidP="005819CF">
            <w:r>
              <w:t>Сумма – 3 балла</w:t>
            </w:r>
          </w:p>
        </w:tc>
      </w:tr>
    </w:tbl>
    <w:p w:rsidR="0054030C" w:rsidRPr="00885CDB" w:rsidRDefault="0054030C" w:rsidP="001B73B1">
      <w:pPr>
        <w:jc w:val="right"/>
        <w:rPr>
          <w:b/>
          <w:sz w:val="28"/>
          <w:szCs w:val="28"/>
        </w:rPr>
      </w:pPr>
      <w:r w:rsidRPr="00885CDB">
        <w:rPr>
          <w:b/>
          <w:sz w:val="28"/>
          <w:szCs w:val="28"/>
        </w:rPr>
        <w:t>Максимальная сумма 78 баллов</w:t>
      </w:r>
    </w:p>
    <w:p w:rsidR="0054030C" w:rsidRDefault="0054030C"/>
    <w:sectPr w:rsidR="0054030C" w:rsidSect="00967C7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77E"/>
    <w:rsid w:val="00021D8F"/>
    <w:rsid w:val="00173D9C"/>
    <w:rsid w:val="001B73B1"/>
    <w:rsid w:val="001E29AD"/>
    <w:rsid w:val="00386B71"/>
    <w:rsid w:val="003944B4"/>
    <w:rsid w:val="00442A8D"/>
    <w:rsid w:val="0054030C"/>
    <w:rsid w:val="005819CF"/>
    <w:rsid w:val="007973D4"/>
    <w:rsid w:val="008211FA"/>
    <w:rsid w:val="00885CDB"/>
    <w:rsid w:val="009005DF"/>
    <w:rsid w:val="00967C70"/>
    <w:rsid w:val="009A0554"/>
    <w:rsid w:val="00A93A58"/>
    <w:rsid w:val="00C61AB5"/>
    <w:rsid w:val="00CA377E"/>
    <w:rsid w:val="00D4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C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261</Words>
  <Characters>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2019-2020, ШЭ, история 9 класс</dc:title>
  <dc:subject/>
  <dc:creator>Людмила</dc:creator>
  <cp:keywords/>
  <dc:description/>
  <cp:lastModifiedBy>1</cp:lastModifiedBy>
  <cp:revision>3</cp:revision>
  <dcterms:created xsi:type="dcterms:W3CDTF">2019-09-10T11:42:00Z</dcterms:created>
  <dcterms:modified xsi:type="dcterms:W3CDTF">2020-09-14T10:32:00Z</dcterms:modified>
</cp:coreProperties>
</file>